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594E" w14:textId="13306862" w:rsidR="00CB6A71" w:rsidRPr="0080040A" w:rsidRDefault="0069663C" w:rsidP="00CB6A71">
      <w:pPr>
        <w:suppressAutoHyphens/>
        <w:adjustRightInd w:val="0"/>
        <w:jc w:val="left"/>
        <w:textAlignment w:val="baseline"/>
        <w:rPr>
          <w:rFonts w:hAnsi="ＭＳ 明朝" w:cs="ＭＳ Ｐゴシック"/>
          <w:color w:val="000000" w:themeColor="text1"/>
          <w:kern w:val="0"/>
          <w:sz w:val="20"/>
          <w:szCs w:val="20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3D07E9" w:rsidRPr="0080040A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号様式別紙</w:t>
      </w:r>
      <w:r w:rsidR="007F6D2F" w:rsidRPr="0080040A">
        <w:rPr>
          <w:rFonts w:hAnsi="ＭＳ 明朝" w:cs="ＪＳ明朝" w:hint="eastAsia"/>
          <w:color w:val="000000" w:themeColor="text1"/>
          <w:kern w:val="0"/>
          <w:szCs w:val="21"/>
        </w:rPr>
        <w:t>２</w:t>
      </w:r>
    </w:p>
    <w:p w14:paraId="7109EE75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50DF8A4" w14:textId="5F5FBD5A" w:rsidR="00CB6A71" w:rsidRPr="0080040A" w:rsidRDefault="00CB6A71" w:rsidP="00CB6A71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</w:t>
      </w:r>
      <w:r w:rsidR="006C2214" w:rsidRPr="0080040A">
        <w:rPr>
          <w:rFonts w:hAnsi="ＭＳ 明朝" w:cs="ＭＳ 明朝" w:hint="eastAsia"/>
          <w:color w:val="000000" w:themeColor="text1"/>
          <w:kern w:val="0"/>
          <w:szCs w:val="21"/>
        </w:rPr>
        <w:t>計画</w:t>
      </w: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変更報告書</w:t>
      </w:r>
    </w:p>
    <w:p w14:paraId="2408620E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0A66895" w14:textId="44EC7F16" w:rsidR="00CB6A71" w:rsidRPr="0080040A" w:rsidRDefault="00CB6A71" w:rsidP="00CB6A71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3B07107E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9108F10" w14:textId="77777777" w:rsidR="00CB6A71" w:rsidRPr="0080040A" w:rsidRDefault="00CB6A71" w:rsidP="00CB6A71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B4D11C2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AF1B1D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6B006FE" w14:textId="77777777" w:rsidR="00CB6A71" w:rsidRPr="0080040A" w:rsidRDefault="00CB6A71" w:rsidP="00CB6A71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84355072"/>
        </w:rPr>
        <w:t>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84355072"/>
        </w:rPr>
        <w:t>名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522BC1AF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3B226D2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48834BD" w14:textId="3451ADB5" w:rsidR="00CB6A71" w:rsidRPr="0080040A" w:rsidRDefault="0069663C" w:rsidP="00CB6A71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="00EE0B99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年　　月　　日付け　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EE0B99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第　　　号で補助金の交付決定を受けた</w:t>
      </w:r>
      <w:r w:rsidR="00CB6A71"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神奈川県ネット・ゼロ・エネルギー・ハウス導入費補助金に係る事業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において、</w:t>
      </w:r>
      <w:r w:rsidR="00CE577E" w:rsidRPr="0080040A">
        <w:rPr>
          <w:rFonts w:hAnsi="ＭＳ 明朝" w:cs="ＪＳ明朝" w:hint="eastAsia"/>
          <w:color w:val="000000" w:themeColor="text1"/>
          <w:kern w:val="0"/>
          <w:szCs w:val="21"/>
        </w:rPr>
        <w:t>内容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の変更がありましたので</w:t>
      </w:r>
      <w:r w:rsidR="00EE0B99" w:rsidRPr="0080040A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次のとおり報告します。</w:t>
      </w:r>
    </w:p>
    <w:p w14:paraId="485BE03F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1837D90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C74EBD6" w14:textId="0C4E9269" w:rsidR="00CB6A71" w:rsidRPr="0080040A" w:rsidRDefault="00F10D43" w:rsidP="00CB6A71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="00CB6A71" w:rsidRPr="0080040A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104"/>
        <w:gridCol w:w="3104"/>
      </w:tblGrid>
      <w:tr w:rsidR="0080040A" w:rsidRPr="0080040A" w14:paraId="1413B841" w14:textId="77777777" w:rsidTr="00425408">
        <w:tc>
          <w:tcPr>
            <w:tcW w:w="1995" w:type="dxa"/>
            <w:vAlign w:val="center"/>
          </w:tcPr>
          <w:p w14:paraId="7C882124" w14:textId="77777777" w:rsidR="00CB6A71" w:rsidRPr="0080040A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0D6C6F52" w14:textId="77777777" w:rsidR="00CB6A71" w:rsidRPr="0080040A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80040A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13F75F67" w14:textId="77777777" w:rsidR="00CB6A71" w:rsidRPr="0080040A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80040A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CB6A71" w:rsidRPr="0080040A" w14:paraId="6B2BFF0E" w14:textId="77777777" w:rsidTr="00425408">
        <w:trPr>
          <w:trHeight w:val="2617"/>
        </w:trPr>
        <w:tc>
          <w:tcPr>
            <w:tcW w:w="1995" w:type="dxa"/>
            <w:vAlign w:val="center"/>
          </w:tcPr>
          <w:p w14:paraId="5390542D" w14:textId="77777777" w:rsidR="00CB6A71" w:rsidRPr="0080040A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80040A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</w:tcPr>
          <w:p w14:paraId="62FA35E3" w14:textId="77777777" w:rsidR="00CB6A71" w:rsidRPr="0080040A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</w:tcPr>
          <w:p w14:paraId="33F222C0" w14:textId="77777777" w:rsidR="00CB6A71" w:rsidRPr="0080040A" w:rsidRDefault="00CB6A71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11E4BE17" w14:textId="77777777" w:rsidR="00CB6A71" w:rsidRPr="0080040A" w:rsidRDefault="00CB6A71" w:rsidP="00CB6A71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F5D3187" w14:textId="3D536F5C" w:rsidR="00CB6A71" w:rsidRPr="0080040A" w:rsidRDefault="00F10D43" w:rsidP="00CB6A71">
      <w:pPr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="00CB6A71"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変更の理由</w:t>
      </w:r>
    </w:p>
    <w:p w14:paraId="7CE7BAA2" w14:textId="43212A07" w:rsidR="00CB6A71" w:rsidRPr="0080040A" w:rsidRDefault="00CB6A71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CB6A71" w:rsidRPr="0080040A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487F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3C3D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1</Pages>
  <Words>158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